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7F" w:rsidRPr="00E3537F" w:rsidRDefault="00E3537F" w:rsidP="00E3537F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E3537F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إعلان هام الى طلاب السنة الرابعة في كلية الطب البشري</w:t>
      </w:r>
    </w:p>
    <w:p w:rsidR="00E3537F" w:rsidRDefault="00E3537F" w:rsidP="00E353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41823"/>
        </w:rPr>
      </w:pPr>
      <w:bookmarkStart w:id="0" w:name="_GoBack"/>
      <w:r>
        <w:rPr>
          <w:rFonts w:ascii="Arial" w:hAnsi="Arial" w:cs="Arial"/>
          <w:color w:val="141823"/>
          <w:rtl/>
        </w:rPr>
        <w:t>يستمر موعد إجراء المقابلات لطلاب السنة الرابعة في كلية الطب البشري يوم الأحد</w:t>
      </w:r>
      <w:r>
        <w:rPr>
          <w:rFonts w:ascii="Arial" w:hAnsi="Arial" w:cs="Arial"/>
          <w:color w:val="141823"/>
        </w:rPr>
        <w:t> 4/1/2015 </w:t>
      </w:r>
      <w:r>
        <w:rPr>
          <w:rFonts w:ascii="Arial" w:hAnsi="Arial" w:cs="Arial"/>
          <w:color w:val="141823"/>
          <w:rtl/>
        </w:rPr>
        <w:t>دون أي تأخير أو تأجيل على الموعد المذكور</w:t>
      </w:r>
      <w:r>
        <w:rPr>
          <w:rFonts w:ascii="Arial" w:hAnsi="Arial" w:cs="Arial"/>
          <w:color w:val="141823"/>
        </w:rPr>
        <w:t>.</w:t>
      </w:r>
    </w:p>
    <w:p w:rsidR="00E3537F" w:rsidRDefault="00E3537F" w:rsidP="00E353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  <w:rtl/>
        </w:rPr>
        <w:t>عميد كلية الطب البشري</w:t>
      </w:r>
      <w:r>
        <w:rPr>
          <w:rFonts w:ascii="Arial" w:hAnsi="Arial" w:cs="Arial"/>
          <w:color w:val="141823"/>
        </w:rPr>
        <w:t> </w:t>
      </w:r>
    </w:p>
    <w:p w:rsidR="00E3537F" w:rsidRDefault="00E3537F" w:rsidP="00E353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41823"/>
        </w:rPr>
      </w:pPr>
      <w:proofErr w:type="spellStart"/>
      <w:r>
        <w:rPr>
          <w:rFonts w:ascii="Arial" w:hAnsi="Arial" w:cs="Arial"/>
          <w:color w:val="141823"/>
          <w:rtl/>
        </w:rPr>
        <w:t>أ.د</w:t>
      </w:r>
      <w:proofErr w:type="spellEnd"/>
      <w:r>
        <w:rPr>
          <w:rFonts w:ascii="Arial" w:hAnsi="Arial" w:cs="Arial"/>
          <w:color w:val="141823"/>
          <w:rtl/>
        </w:rPr>
        <w:t xml:space="preserve"> نزير ابراهيم</w:t>
      </w:r>
    </w:p>
    <w:bookmarkEnd w:id="0"/>
    <w:p w:rsidR="003F45BD" w:rsidRPr="00E3537F" w:rsidRDefault="003F45BD"/>
    <w:sectPr w:rsidR="003F45BD" w:rsidRPr="00E3537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7F"/>
    <w:rsid w:val="00273BF1"/>
    <w:rsid w:val="003F45BD"/>
    <w:rsid w:val="00E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353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353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353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3537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353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353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2017-07-01T08:55:00Z</dcterms:created>
  <dcterms:modified xsi:type="dcterms:W3CDTF">2017-07-01T08:56:00Z</dcterms:modified>
</cp:coreProperties>
</file>